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44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"/>
        <w:gridCol w:w="528"/>
        <w:gridCol w:w="1268"/>
        <w:gridCol w:w="1267"/>
        <w:gridCol w:w="504"/>
        <w:gridCol w:w="701"/>
        <w:gridCol w:w="1414"/>
        <w:gridCol w:w="492"/>
        <w:gridCol w:w="2891"/>
        <w:gridCol w:w="2509"/>
        <w:gridCol w:w="1292"/>
        <w:gridCol w:w="119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4440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40"/>
                <w:szCs w:val="40"/>
                <w:lang w:val="en-US" w:eastAsia="zh-CN" w:bidi="ar"/>
              </w:rPr>
              <w:t>2017年玉树州面向社会公开招聘中小学教师计划表（小学教师）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5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招聘地区</w:t>
            </w:r>
          </w:p>
        </w:tc>
        <w:tc>
          <w:tcPr>
            <w:tcW w:w="126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招聘单位</w:t>
            </w:r>
          </w:p>
        </w:tc>
        <w:tc>
          <w:tcPr>
            <w:tcW w:w="126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职位代码</w:t>
            </w:r>
          </w:p>
        </w:tc>
        <w:tc>
          <w:tcPr>
            <w:tcW w:w="50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招聘人数</w:t>
            </w:r>
          </w:p>
        </w:tc>
        <w:tc>
          <w:tcPr>
            <w:tcW w:w="92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8"/>
                <w:szCs w:val="28"/>
                <w:lang w:val="en-US" w:eastAsia="zh-CN" w:bidi="ar"/>
              </w:rPr>
              <w:t>招     聘    职    位</w:t>
            </w:r>
          </w:p>
        </w:tc>
        <w:tc>
          <w:tcPr>
            <w:tcW w:w="11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面试方式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类别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岗位名称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面向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范围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专业名称</w:t>
            </w:r>
          </w:p>
        </w:tc>
        <w:tc>
          <w:tcPr>
            <w:tcW w:w="2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所需资格条件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笔试内容</w:t>
            </w: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杂多县</w:t>
            </w:r>
          </w:p>
        </w:tc>
        <w:tc>
          <w:tcPr>
            <w:tcW w:w="126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杂多县小学教师（6人）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27201001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小学语文教师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小学教育、初等教育等专业、汉语言与文秘类</w:t>
            </w:r>
          </w:p>
        </w:tc>
        <w:tc>
          <w:tcPr>
            <w:tcW w:w="25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国民教育系列大专及以上学历，需持有小学及以上教师资格证</w:t>
            </w:r>
          </w:p>
        </w:tc>
        <w:tc>
          <w:tcPr>
            <w:tcW w:w="129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职业能力倾向测验、中小学教师D类</w:t>
            </w:r>
          </w:p>
        </w:tc>
        <w:tc>
          <w:tcPr>
            <w:tcW w:w="11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说课（讲课）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27201002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小学数学教师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小学教育、初等教育等专业、数学类</w:t>
            </w: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5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治多县</w:t>
            </w:r>
          </w:p>
        </w:tc>
        <w:tc>
          <w:tcPr>
            <w:tcW w:w="126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治多县小学教师（12人）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27201003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小学数学教师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小学教育、初等教育等专业、数学类</w:t>
            </w:r>
          </w:p>
        </w:tc>
        <w:tc>
          <w:tcPr>
            <w:tcW w:w="2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国民教育系列大专及以上学历，需持有小学及以上教师资格证</w:t>
            </w: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说课（讲课）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27201004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小学英语教师（1）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小学教育、初等教育、英语、英语教育专业</w:t>
            </w:r>
          </w:p>
        </w:tc>
        <w:tc>
          <w:tcPr>
            <w:tcW w:w="2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国民教育系列大专及以上学历，需持有小学及以上教师资格证</w:t>
            </w:r>
          </w:p>
        </w:tc>
        <w:tc>
          <w:tcPr>
            <w:tcW w:w="129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职业能力倾向测验、专业科目</w:t>
            </w: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27201005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小学英语教师（2）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全省</w:t>
            </w:r>
          </w:p>
        </w:tc>
        <w:tc>
          <w:tcPr>
            <w:tcW w:w="28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全日制普通高校大专及以上学历，需持有小学及以上教师资格证</w:t>
            </w: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27201006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小学语文教师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小学教育、初等教育等专业、汉语言与文秘类专业</w:t>
            </w:r>
          </w:p>
        </w:tc>
        <w:tc>
          <w:tcPr>
            <w:tcW w:w="2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国民教育系列大专及以上学历，需持有小学及以上教师资格证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职业能力倾向测验、中小学教师D类</w:t>
            </w: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27201007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小学藏语文教师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藏语言文学、中国少数民族语言文学（藏）、藏文翻译、藏语言专业</w:t>
            </w:r>
          </w:p>
        </w:tc>
        <w:tc>
          <w:tcPr>
            <w:tcW w:w="2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国民教育系列大专及以上学历，需持有小学及以上教师资格证，需懂康巴语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职业能力倾向测验、专业科目</w:t>
            </w: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5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玉树市</w:t>
            </w:r>
          </w:p>
        </w:tc>
        <w:tc>
          <w:tcPr>
            <w:tcW w:w="126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玉树市小学教师（5人）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27201008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小学语文教师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小学教育、初等教育等专业、汉语言与文秘类</w:t>
            </w:r>
          </w:p>
        </w:tc>
        <w:tc>
          <w:tcPr>
            <w:tcW w:w="25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国民教育系列大专及以上学历，需持有小学及以上教师资格证</w:t>
            </w:r>
          </w:p>
        </w:tc>
        <w:tc>
          <w:tcPr>
            <w:tcW w:w="129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职业能力倾向测验、中小学教师D类</w:t>
            </w:r>
          </w:p>
        </w:tc>
        <w:tc>
          <w:tcPr>
            <w:tcW w:w="11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说课（讲课）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27201009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小学数学教师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小学教育、初等教育等专业、数学类</w:t>
            </w: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5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曲麻莱县</w:t>
            </w:r>
          </w:p>
        </w:tc>
        <w:tc>
          <w:tcPr>
            <w:tcW w:w="126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曲麻莱县小学教师（14人）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27201010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小学藏语文教师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藏语言文学、中国少数民族语言文学（藏）、藏文翻译、藏语言专业</w:t>
            </w:r>
          </w:p>
        </w:tc>
        <w:tc>
          <w:tcPr>
            <w:tcW w:w="2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国民教育系列大专及以上学历，需持有小学及以上教师资格证，需懂康巴语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职业能力倾向测验、专业科目</w:t>
            </w:r>
          </w:p>
        </w:tc>
        <w:tc>
          <w:tcPr>
            <w:tcW w:w="11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说课（讲课）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27201011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小学语文教师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小学教育、初等教育等专业、汉语言与文秘类</w:t>
            </w:r>
          </w:p>
        </w:tc>
        <w:tc>
          <w:tcPr>
            <w:tcW w:w="2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国民教育系列大专及以上学历，需持有小学及以上教师资格证</w:t>
            </w:r>
          </w:p>
        </w:tc>
        <w:tc>
          <w:tcPr>
            <w:tcW w:w="129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职业能力倾向测验、中小学教师D类</w:t>
            </w: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27201012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小学数学教师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小学教育、初等教育等专业、数学类</w:t>
            </w:r>
          </w:p>
        </w:tc>
        <w:tc>
          <w:tcPr>
            <w:tcW w:w="2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国民教育系列大专及以上学历，需持有小学及以上教师资格证</w:t>
            </w: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27201013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小学英语教师（1）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小学教育、初等教育、英语、英语教育专业</w:t>
            </w:r>
          </w:p>
        </w:tc>
        <w:tc>
          <w:tcPr>
            <w:tcW w:w="2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国民教育系列大专及以上学历，需持有小学及以上教师资格证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职业能力倾向测验、专业科目</w:t>
            </w: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27201014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小学英语教师（2）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全省</w:t>
            </w:r>
          </w:p>
        </w:tc>
        <w:tc>
          <w:tcPr>
            <w:tcW w:w="28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全日制普通高校大专及以上学历，需持有小学及以上教师资格证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职业能力倾向测验、专业科目</w:t>
            </w:r>
          </w:p>
        </w:tc>
        <w:tc>
          <w:tcPr>
            <w:tcW w:w="11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说课（讲课）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38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5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囊谦县</w:t>
            </w:r>
          </w:p>
        </w:tc>
        <w:tc>
          <w:tcPr>
            <w:tcW w:w="126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囊谦县小学教师（63人）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27201015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小学藏语文教师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藏语言文学、中国少数民族语言文学（藏）、藏文翻译、藏语言专业</w:t>
            </w:r>
          </w:p>
        </w:tc>
        <w:tc>
          <w:tcPr>
            <w:tcW w:w="2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国民教育系列大专及以上学历，需持有小学及以上教师资格证，需懂康巴语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职业能力倾向测验、专业科目</w:t>
            </w:r>
          </w:p>
        </w:tc>
        <w:tc>
          <w:tcPr>
            <w:tcW w:w="11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说课（讲课）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27201016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小学语文教师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小学教育、初等教育等专业、汉语言与文秘类</w:t>
            </w:r>
          </w:p>
        </w:tc>
        <w:tc>
          <w:tcPr>
            <w:tcW w:w="25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国民教育系列大专及以上学历，需持有小学及以上教师资格证</w:t>
            </w:r>
          </w:p>
        </w:tc>
        <w:tc>
          <w:tcPr>
            <w:tcW w:w="129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职业能力倾向测验、中小学教师D类</w:t>
            </w: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27201017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小学数学教师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小学教育、初等教育等专业、数学类</w:t>
            </w: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27201018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小学英语教师（1）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小学教育、初等教育、英语、英语教育专业</w:t>
            </w:r>
          </w:p>
        </w:tc>
        <w:tc>
          <w:tcPr>
            <w:tcW w:w="2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国民教育系列大专及以上学历，需持有小学及以上教师资格证</w:t>
            </w:r>
          </w:p>
        </w:tc>
        <w:tc>
          <w:tcPr>
            <w:tcW w:w="129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职业能力倾向测验、专业科目</w:t>
            </w: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27201019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小学英语教师（2）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全省</w:t>
            </w:r>
          </w:p>
        </w:tc>
        <w:tc>
          <w:tcPr>
            <w:tcW w:w="28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全日制普通高校大专及以上学历，需持有小学及以上教师资格证</w:t>
            </w: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27201020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小学体育教师（1）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小学教育、初等教育等专业、体育类</w:t>
            </w:r>
          </w:p>
        </w:tc>
        <w:tc>
          <w:tcPr>
            <w:tcW w:w="25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国民教育系列大专及以上学历，需持有小学及以上教师资格证</w:t>
            </w:r>
          </w:p>
        </w:tc>
        <w:tc>
          <w:tcPr>
            <w:tcW w:w="129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职业能力倾向测验、中小学教师D类</w:t>
            </w:r>
          </w:p>
        </w:tc>
        <w:tc>
          <w:tcPr>
            <w:tcW w:w="11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说课、技能测试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27201021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小学体育教师（2）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全省</w:t>
            </w:r>
          </w:p>
        </w:tc>
        <w:tc>
          <w:tcPr>
            <w:tcW w:w="28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27201022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小学科学教师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小学教育、初等教育、科学教育等专业</w:t>
            </w:r>
          </w:p>
        </w:tc>
        <w:tc>
          <w:tcPr>
            <w:tcW w:w="2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国民教育系列大专及以上学历，需持有小学及以上教师资格证</w:t>
            </w: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说课（讲课）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27201023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小学音乐教师（1）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小学教育、初等教育专业、音乐类</w:t>
            </w:r>
          </w:p>
        </w:tc>
        <w:tc>
          <w:tcPr>
            <w:tcW w:w="25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国民教育系列大专及以上学历，需持有小学及以上教师资格证</w:t>
            </w: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说课、技能测试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27201024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小学音乐教师（2）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全省</w:t>
            </w:r>
          </w:p>
        </w:tc>
        <w:tc>
          <w:tcPr>
            <w:tcW w:w="28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27201025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小学美术教师（1）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小学教育、初等教育专业、美术类</w:t>
            </w:r>
          </w:p>
        </w:tc>
        <w:tc>
          <w:tcPr>
            <w:tcW w:w="25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国民教育系列大专及以上学历，需持有小学及以上教师资格证</w:t>
            </w: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27201026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小学美术教师（2）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全省</w:t>
            </w:r>
          </w:p>
        </w:tc>
        <w:tc>
          <w:tcPr>
            <w:tcW w:w="28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4440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40"/>
                <w:szCs w:val="40"/>
                <w:lang w:val="en-US" w:eastAsia="zh-CN" w:bidi="ar"/>
              </w:rPr>
              <w:t>2017年玉树州面向社会公开招聘中小学教师计划表（初中教师）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5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招聘地区</w:t>
            </w:r>
          </w:p>
        </w:tc>
        <w:tc>
          <w:tcPr>
            <w:tcW w:w="126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招聘单位</w:t>
            </w:r>
          </w:p>
        </w:tc>
        <w:tc>
          <w:tcPr>
            <w:tcW w:w="126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职位代码</w:t>
            </w:r>
          </w:p>
        </w:tc>
        <w:tc>
          <w:tcPr>
            <w:tcW w:w="50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招聘人数</w:t>
            </w:r>
          </w:p>
        </w:tc>
        <w:tc>
          <w:tcPr>
            <w:tcW w:w="92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8"/>
                <w:szCs w:val="28"/>
                <w:lang w:val="en-US" w:eastAsia="zh-CN" w:bidi="ar"/>
              </w:rPr>
              <w:t>招    聘    职    位</w:t>
            </w:r>
          </w:p>
        </w:tc>
        <w:tc>
          <w:tcPr>
            <w:tcW w:w="11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面试方式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类别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岗位名称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面向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范围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专业名称</w:t>
            </w:r>
          </w:p>
        </w:tc>
        <w:tc>
          <w:tcPr>
            <w:tcW w:w="2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所需资格条件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笔试内容</w:t>
            </w: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州直学校</w:t>
            </w:r>
          </w:p>
        </w:tc>
        <w:tc>
          <w:tcPr>
            <w:tcW w:w="126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玉树州特殊教育学校（2人）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27202001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初中美术教师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美术类</w:t>
            </w:r>
          </w:p>
        </w:tc>
        <w:tc>
          <w:tcPr>
            <w:tcW w:w="2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国民教育系列大专及以上学历，需持有初级中学及以上教师资格证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职业能力倾向测验、专业科目</w:t>
            </w:r>
          </w:p>
        </w:tc>
        <w:tc>
          <w:tcPr>
            <w:tcW w:w="11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说课、技能测试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27202002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康复训练教师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全省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医学康复、儿童康复、康复训练、康复治疗、教育康复专业</w:t>
            </w:r>
          </w:p>
        </w:tc>
        <w:tc>
          <w:tcPr>
            <w:tcW w:w="2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全日制普通高校大专及以上学历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职业能力倾向测验、专业科目</w:t>
            </w: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5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杂多县</w:t>
            </w:r>
          </w:p>
        </w:tc>
        <w:tc>
          <w:tcPr>
            <w:tcW w:w="126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杂多县中学教师（10人）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27202003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初中语文教师（1）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汉语言与文秘类</w:t>
            </w:r>
          </w:p>
        </w:tc>
        <w:tc>
          <w:tcPr>
            <w:tcW w:w="2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国民教育系列大专及以上学历，需持有初级中学及以上教师资格证</w:t>
            </w:r>
          </w:p>
        </w:tc>
        <w:tc>
          <w:tcPr>
            <w:tcW w:w="129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职业能力倾向测验、专业科目</w:t>
            </w:r>
          </w:p>
        </w:tc>
        <w:tc>
          <w:tcPr>
            <w:tcW w:w="11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说课（讲课）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27202004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初中语文教师（2）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汉语言文学、汉语言、中国语言文学、语文教育专业</w:t>
            </w:r>
          </w:p>
        </w:tc>
        <w:tc>
          <w:tcPr>
            <w:tcW w:w="25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全日制普通高校大专及以上学历，需持有初级中学及以上教师资格证</w:t>
            </w: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27202005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初中数学教师（1）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全省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数学类</w:t>
            </w: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27202006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初中数学教师（2）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数学类</w:t>
            </w:r>
          </w:p>
        </w:tc>
        <w:tc>
          <w:tcPr>
            <w:tcW w:w="2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国民教育系列大专及以上学历，需持有初级中学及以上教师资格证</w:t>
            </w: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38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5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治多县</w:t>
            </w:r>
          </w:p>
        </w:tc>
        <w:tc>
          <w:tcPr>
            <w:tcW w:w="126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治多县中学教师(8人）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27202007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初中藏语文教师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藏语言文学、中国少数民族语言文学（藏）、藏文翻译、藏语言专业</w:t>
            </w:r>
          </w:p>
        </w:tc>
        <w:tc>
          <w:tcPr>
            <w:tcW w:w="2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国民教育系列大专及以上学历，需持有初级中学及以上教师资格证、需懂康巴语</w:t>
            </w:r>
          </w:p>
        </w:tc>
        <w:tc>
          <w:tcPr>
            <w:tcW w:w="129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职业能力倾向测验、专业科目</w:t>
            </w:r>
          </w:p>
        </w:tc>
        <w:tc>
          <w:tcPr>
            <w:tcW w:w="11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说课（讲课）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27202008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初中语文教师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汉语言文学、汉语言、中国语言文学、语文教育专业</w:t>
            </w:r>
          </w:p>
        </w:tc>
        <w:tc>
          <w:tcPr>
            <w:tcW w:w="25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全日制普通高校大专及以上学历，需持有初级中学及以上教师资格证</w:t>
            </w: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27202009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初中数学教师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全省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数学类</w:t>
            </w: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27202010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初中生物教师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全省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生物科学、生物技术、生物工程、应用生物、生物教育、应用生物科学专业</w:t>
            </w: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27202011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初中化学教师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全省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化学、应用化学、化学教育专业</w:t>
            </w: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27202012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初中物理教师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物理学、应用物理学、物理教育专业</w:t>
            </w: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5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称多县</w:t>
            </w:r>
          </w:p>
        </w:tc>
        <w:tc>
          <w:tcPr>
            <w:tcW w:w="126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称多县中学教师（24人）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27202013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初中语文教师（1）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汉语言文学、汉语言、中国语言文学、语文教育专业</w:t>
            </w:r>
          </w:p>
        </w:tc>
        <w:tc>
          <w:tcPr>
            <w:tcW w:w="2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全日制普通高校大专及以上学历，需持有初级中学及以上教师资格证</w:t>
            </w:r>
          </w:p>
        </w:tc>
        <w:tc>
          <w:tcPr>
            <w:tcW w:w="129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职业能力倾向测验、专业科目</w:t>
            </w:r>
          </w:p>
        </w:tc>
        <w:tc>
          <w:tcPr>
            <w:tcW w:w="11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说课（讲课）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27202014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初中语文教师（2）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汉语言与文秘类</w:t>
            </w:r>
          </w:p>
        </w:tc>
        <w:tc>
          <w:tcPr>
            <w:tcW w:w="2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国民教育系列大专及以上学历，需持有初级中学及以上教师资格证</w:t>
            </w: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27202015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初中数学教师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数学类</w:t>
            </w:r>
          </w:p>
        </w:tc>
        <w:tc>
          <w:tcPr>
            <w:tcW w:w="25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全日制普通高校大专及以上学历，需持有初级中学及以上教师资格证</w:t>
            </w: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27202016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初中物理教师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物理学、应用物理学、物理教育专业</w:t>
            </w: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27202017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初中化学教师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化学、应用化学、化学教育专业</w:t>
            </w: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27202018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初中藏语文教师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藏语言文学、中国少数民族语言文学（藏）、藏文翻译、藏语言专业</w:t>
            </w:r>
          </w:p>
        </w:tc>
        <w:tc>
          <w:tcPr>
            <w:tcW w:w="2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国民教育系列大专及以上学历，需持有初级中学及以上教师资格证、需懂康巴语</w:t>
            </w:r>
          </w:p>
        </w:tc>
        <w:tc>
          <w:tcPr>
            <w:tcW w:w="129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职业能力倾向测验、专业科目</w:t>
            </w:r>
          </w:p>
        </w:tc>
        <w:tc>
          <w:tcPr>
            <w:tcW w:w="11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说课（讲课）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27202019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初中体育教师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体育类</w:t>
            </w:r>
          </w:p>
        </w:tc>
        <w:tc>
          <w:tcPr>
            <w:tcW w:w="25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国民教育系列大专及以上学历，需持有初级中学及以上教师资格证</w:t>
            </w: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说课、技能测试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27202020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初中音乐教师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音乐类</w:t>
            </w: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27202021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初中美术教师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美术类</w:t>
            </w: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27202022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初中英语教师（1）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英语教育、英语专业</w:t>
            </w:r>
          </w:p>
        </w:tc>
        <w:tc>
          <w:tcPr>
            <w:tcW w:w="25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全日制普通高校大专及以上学历，需持有初级中学及以上教师资格证</w:t>
            </w:r>
          </w:p>
        </w:tc>
        <w:tc>
          <w:tcPr>
            <w:tcW w:w="129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职业能力倾向测验、专业科目</w:t>
            </w:r>
          </w:p>
        </w:tc>
        <w:tc>
          <w:tcPr>
            <w:tcW w:w="11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说课（讲课）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27202023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初中英语教师（2）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全省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英语教育、英语专业</w:t>
            </w: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27202024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初中地理教师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地理科学类</w:t>
            </w: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38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5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曲麻莱县</w:t>
            </w:r>
          </w:p>
        </w:tc>
        <w:tc>
          <w:tcPr>
            <w:tcW w:w="126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曲麻莱中学教师（8人）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27202025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初中藏语文教师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藏语言文学、中国少数民族语言文学（藏）、藏文翻译、藏语言专业</w:t>
            </w:r>
          </w:p>
        </w:tc>
        <w:tc>
          <w:tcPr>
            <w:tcW w:w="2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国民教育系列大专及以上学历，需持有初级中学及以上教师资格证、需懂康巴语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职业能力倾向测验、专业科目</w:t>
            </w:r>
          </w:p>
        </w:tc>
        <w:tc>
          <w:tcPr>
            <w:tcW w:w="11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说课（讲课）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27202026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初中语文教师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汉语言文学、汉语言、中国语言文学、语文教育专业</w:t>
            </w:r>
          </w:p>
        </w:tc>
        <w:tc>
          <w:tcPr>
            <w:tcW w:w="25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全日制普通高校大专及以上学历，需持有初级中学及教师资格证</w:t>
            </w:r>
          </w:p>
        </w:tc>
        <w:tc>
          <w:tcPr>
            <w:tcW w:w="129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职业能力倾向测验、专业科目</w:t>
            </w:r>
          </w:p>
        </w:tc>
        <w:tc>
          <w:tcPr>
            <w:tcW w:w="11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说课（讲课）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27202027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初中数学教师（1）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全省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数学类</w:t>
            </w: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27202028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初中数学教师（2）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数学类</w:t>
            </w: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27202029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初中英语教师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英语教育、英语专业</w:t>
            </w: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27202030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初中历史教师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历史、中国历史、世界历史、历史教育专业</w:t>
            </w: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27202031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初中政治教师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政治学与行政学、政治学、思想政治教育专业</w:t>
            </w: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4440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40"/>
                <w:szCs w:val="40"/>
                <w:lang w:val="en-US" w:eastAsia="zh-CN" w:bidi="ar"/>
              </w:rPr>
              <w:t>2017年玉树州面向社会公开招聘中小学教师计划表（高中教师)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5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招聘岗位</w:t>
            </w:r>
          </w:p>
        </w:tc>
        <w:tc>
          <w:tcPr>
            <w:tcW w:w="126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招聘单位</w:t>
            </w:r>
          </w:p>
        </w:tc>
        <w:tc>
          <w:tcPr>
            <w:tcW w:w="126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职位代码</w:t>
            </w:r>
          </w:p>
        </w:tc>
        <w:tc>
          <w:tcPr>
            <w:tcW w:w="50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招聘人数</w:t>
            </w:r>
          </w:p>
        </w:tc>
        <w:tc>
          <w:tcPr>
            <w:tcW w:w="92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8"/>
                <w:szCs w:val="28"/>
                <w:lang w:val="en-US" w:eastAsia="zh-CN" w:bidi="ar"/>
              </w:rPr>
              <w:t>招     聘     职    位</w:t>
            </w:r>
          </w:p>
        </w:tc>
        <w:tc>
          <w:tcPr>
            <w:tcW w:w="11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面试方式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类别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岗位名称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面向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范围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专业名称</w:t>
            </w:r>
          </w:p>
        </w:tc>
        <w:tc>
          <w:tcPr>
            <w:tcW w:w="2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所需资格条件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笔试内容</w:t>
            </w: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州直学校</w:t>
            </w:r>
          </w:p>
        </w:tc>
        <w:tc>
          <w:tcPr>
            <w:tcW w:w="126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玉树州第二民族高级中学（10人）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27203001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高中藏语文教师（1）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藏语言文学、中国少数民族语言文学（藏）、藏文翻译、藏语言专业</w:t>
            </w:r>
          </w:p>
        </w:tc>
        <w:tc>
          <w:tcPr>
            <w:tcW w:w="2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国民教育系列本科及以上学历、需持有高级中学教师资格证，需懂康巴语</w:t>
            </w:r>
          </w:p>
        </w:tc>
        <w:tc>
          <w:tcPr>
            <w:tcW w:w="129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职业能力倾向测验、专业科目</w:t>
            </w:r>
          </w:p>
        </w:tc>
        <w:tc>
          <w:tcPr>
            <w:tcW w:w="11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说课（讲课）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27203002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高中藏语文教师（2）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全省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藏语言文学、中国少数民族语言文学（藏）、藏文翻译、藏语言专业</w:t>
            </w:r>
          </w:p>
        </w:tc>
        <w:tc>
          <w:tcPr>
            <w:tcW w:w="2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全日制普通高校本科及以上学历、需持有高级中学教师资格证</w:t>
            </w: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27203003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高中语文教师（1）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全省</w:t>
            </w:r>
          </w:p>
        </w:tc>
        <w:tc>
          <w:tcPr>
            <w:tcW w:w="28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汉语言文学、汉语言、中国语言文学、语文教育专业</w:t>
            </w:r>
          </w:p>
        </w:tc>
        <w:tc>
          <w:tcPr>
            <w:tcW w:w="25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全日制普通高校本科及以上学历、需持有高级中学教师资格证</w:t>
            </w:r>
          </w:p>
        </w:tc>
        <w:tc>
          <w:tcPr>
            <w:tcW w:w="129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职业能力倾向测验、专业科目</w:t>
            </w:r>
          </w:p>
        </w:tc>
        <w:tc>
          <w:tcPr>
            <w:tcW w:w="11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说课（讲课）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27203004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高中语文教师（2）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27203005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高中数学教师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全省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数学类</w:t>
            </w:r>
          </w:p>
        </w:tc>
        <w:tc>
          <w:tcPr>
            <w:tcW w:w="2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全日制普通高校本科及以上学历、需持有高级中学教师资格证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职业能力倾向测验、专业科目</w:t>
            </w:r>
          </w:p>
        </w:tc>
        <w:tc>
          <w:tcPr>
            <w:tcW w:w="11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说课（讲课）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27203006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高中音乐教师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全省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音乐类</w:t>
            </w:r>
          </w:p>
        </w:tc>
        <w:tc>
          <w:tcPr>
            <w:tcW w:w="25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国民教育系列本科及以上学历、需持有高级中学教师资格证</w:t>
            </w:r>
          </w:p>
        </w:tc>
        <w:tc>
          <w:tcPr>
            <w:tcW w:w="129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职业能力倾向测验、专业科目</w:t>
            </w:r>
          </w:p>
        </w:tc>
        <w:tc>
          <w:tcPr>
            <w:tcW w:w="11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说课、技能测试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27203007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高中体育教师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全省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体育类</w:t>
            </w: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5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州直学校</w:t>
            </w:r>
          </w:p>
        </w:tc>
        <w:tc>
          <w:tcPr>
            <w:tcW w:w="126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玉树州民族中学（8人）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27203008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高中语文教师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全省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汉语言文学、汉语言、中国语言文学、语文教育专业</w:t>
            </w:r>
          </w:p>
        </w:tc>
        <w:tc>
          <w:tcPr>
            <w:tcW w:w="25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全日制普通高校本科及以上学历、需持有高级中学教师资格证</w:t>
            </w:r>
          </w:p>
        </w:tc>
        <w:tc>
          <w:tcPr>
            <w:tcW w:w="129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职业能力倾向测验、专业科目</w:t>
            </w:r>
          </w:p>
        </w:tc>
        <w:tc>
          <w:tcPr>
            <w:tcW w:w="11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说课（讲课）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27203009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高中数学教师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全省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数学类</w:t>
            </w: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27203010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高中政治教师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政治学与行政学、政治学、思想政治教育专业</w:t>
            </w: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27203011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高中物理教师（1）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全省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物理学、应用物理学、物理教育专业</w:t>
            </w: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27203012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高中物理教师（2）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物理学、应用物理学、物理教育专业</w:t>
            </w: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27203013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高中生物教师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全省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生物科学、生物技术、生物工程、应用生物、生物教育、应用生物科学专业</w:t>
            </w: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27203014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高中藏语文教师（1）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藏语言文学、中国少数民族语言文学（藏）、藏文翻译、藏语言专业</w:t>
            </w:r>
          </w:p>
        </w:tc>
        <w:tc>
          <w:tcPr>
            <w:tcW w:w="2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国民教育系列本科及以上学历、需持有高级中学教师资格证，需懂康巴语</w:t>
            </w:r>
          </w:p>
        </w:tc>
        <w:tc>
          <w:tcPr>
            <w:tcW w:w="129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职业能力倾向测验、专业科目</w:t>
            </w:r>
          </w:p>
        </w:tc>
        <w:tc>
          <w:tcPr>
            <w:tcW w:w="11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说课（讲课）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27203015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高中藏语文教师（2）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全省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藏语言文学、中国少数民族语言文学（藏）、藏文翻译、藏语言专业</w:t>
            </w:r>
          </w:p>
        </w:tc>
        <w:tc>
          <w:tcPr>
            <w:tcW w:w="2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全日制普通高校本科及以上学历、需持有高级中学教师资格证</w:t>
            </w: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5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州直学校</w:t>
            </w:r>
          </w:p>
        </w:tc>
        <w:tc>
          <w:tcPr>
            <w:tcW w:w="126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玉树州第三高级民族中学（19人）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27203016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高中语文教师（1）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汉语言文学、汉语言、中国语言文学、语文教育专业</w:t>
            </w:r>
          </w:p>
        </w:tc>
        <w:tc>
          <w:tcPr>
            <w:tcW w:w="25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全日制普通高校本科及以上学历、需持有高级中学教师资格证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职业能力倾向测验、专业科目</w:t>
            </w:r>
          </w:p>
        </w:tc>
        <w:tc>
          <w:tcPr>
            <w:tcW w:w="11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说课（讲课）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27203017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高中语文教师（2）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全省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汉语言文学、汉语言、中国语言文学、语文教育专业</w:t>
            </w: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1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27203018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高中数学教师（1）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全省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数学类</w:t>
            </w: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职业能力倾向测验、专业科目</w:t>
            </w:r>
          </w:p>
        </w:tc>
        <w:tc>
          <w:tcPr>
            <w:tcW w:w="11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说课（讲课）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27203019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高中数学教师（2）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数学类</w:t>
            </w: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27203020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高中英语教师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全省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英语教育、英语专业</w:t>
            </w: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27203021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高中地理教师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全省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地理科学类</w:t>
            </w: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27203022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高中历史教师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全省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历史、中国历史、世界历史、历史教育专业</w:t>
            </w: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职业能力倾向测验、专业科目</w:t>
            </w:r>
          </w:p>
        </w:tc>
        <w:tc>
          <w:tcPr>
            <w:tcW w:w="11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说课（讲课）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27203023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高中政治教师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政治学与行政学、政治学、思想政治教育专业</w:t>
            </w: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27203024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高中化学教师（1）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全省</w:t>
            </w:r>
          </w:p>
        </w:tc>
        <w:tc>
          <w:tcPr>
            <w:tcW w:w="28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化学、应用化学、化学教育专业</w:t>
            </w: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27203025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高中化学教师（2）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27203026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高中信息技术教师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计算机科学与技术类</w:t>
            </w: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27203027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高中物理教师（1）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全省</w:t>
            </w:r>
          </w:p>
        </w:tc>
        <w:tc>
          <w:tcPr>
            <w:tcW w:w="28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物理学、应用物理学、物理教育专业</w:t>
            </w: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27203028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高中物理教师（2）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27203029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高中生物教师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全省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生物科学、生物技术、生物工程、应用生物、生物教育、应用生物科学专业</w:t>
            </w: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州直学校</w:t>
            </w:r>
          </w:p>
        </w:tc>
        <w:tc>
          <w:tcPr>
            <w:tcW w:w="126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玉树州第四民族高级中学（29人）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27203030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高中藏语文教师（1）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藏语言文学、中国少数民族语言文学（藏）、藏文翻译、藏语言专业</w:t>
            </w:r>
          </w:p>
        </w:tc>
        <w:tc>
          <w:tcPr>
            <w:tcW w:w="2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国民教育系列本科及以上学历、需持有高级中学教师资格证、需懂康巴语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职业能力倾向测验、专业科目</w:t>
            </w:r>
          </w:p>
        </w:tc>
        <w:tc>
          <w:tcPr>
            <w:tcW w:w="11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说课（讲课）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27203031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高中藏语文教师（2）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全省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藏语言文学、中国少数民族语言文学（藏）、藏文翻译、藏语言专业</w:t>
            </w:r>
          </w:p>
        </w:tc>
        <w:tc>
          <w:tcPr>
            <w:tcW w:w="2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全日制普通高校本科及以上学历、需持有高级中学教师资格证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职业能力倾向测验、专业科目</w:t>
            </w:r>
          </w:p>
        </w:tc>
        <w:tc>
          <w:tcPr>
            <w:tcW w:w="11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说课（讲课）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27203032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高中语文教师（1）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全省</w:t>
            </w:r>
          </w:p>
        </w:tc>
        <w:tc>
          <w:tcPr>
            <w:tcW w:w="28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汉语言文学、汉语言、中国语言文学、语文教育专业</w:t>
            </w:r>
          </w:p>
        </w:tc>
        <w:tc>
          <w:tcPr>
            <w:tcW w:w="25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全日制普通高校本科及以上学历、需持有高级中学教师资格证</w:t>
            </w:r>
          </w:p>
        </w:tc>
        <w:tc>
          <w:tcPr>
            <w:tcW w:w="129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职业能力倾向测验、专业科目</w:t>
            </w:r>
          </w:p>
        </w:tc>
        <w:tc>
          <w:tcPr>
            <w:tcW w:w="11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说课（讲课）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27203033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高中语文教师（2）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27203034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高中数学教师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全省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数学类</w:t>
            </w: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职业能力倾向测验、专业科目</w:t>
            </w:r>
          </w:p>
        </w:tc>
        <w:tc>
          <w:tcPr>
            <w:tcW w:w="11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说课（讲课）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27203035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高中英语教师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全省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英语教育、英语专业</w:t>
            </w: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27203036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高中地理教师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全省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地理科学类</w:t>
            </w: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职业能力倾向测验、专业科目</w:t>
            </w:r>
          </w:p>
        </w:tc>
        <w:tc>
          <w:tcPr>
            <w:tcW w:w="11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说课（讲课）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27203037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高中历史教师（1）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全省</w:t>
            </w:r>
          </w:p>
        </w:tc>
        <w:tc>
          <w:tcPr>
            <w:tcW w:w="28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历史、中国历史、世界历史、历史教育专业</w:t>
            </w: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27203038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高中历史教师（2）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27203039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高中生物教师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全省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生物科学、生物技术、生物工程、应用生物、生物教育、应用生物科学专业</w:t>
            </w: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27203040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高中物理教师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全省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物理学、应用物理学、物理教育专业</w:t>
            </w: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27203041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高中化学教师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全省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化学、应用化学、化学教育专业</w:t>
            </w: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27203042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高中政治教师（1）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全省</w:t>
            </w:r>
          </w:p>
        </w:tc>
        <w:tc>
          <w:tcPr>
            <w:tcW w:w="28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政治学与行政学、政治学、思想政治教育专业</w:t>
            </w: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27203043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高中政治教师（2）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27203044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高中信息技术教师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计算机科学与技术类</w:t>
            </w: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职业能力倾向测验、专业科目</w:t>
            </w:r>
          </w:p>
        </w:tc>
        <w:tc>
          <w:tcPr>
            <w:tcW w:w="11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说课（讲课）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27203045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高中音乐教师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全省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音乐类</w:t>
            </w:r>
          </w:p>
        </w:tc>
        <w:tc>
          <w:tcPr>
            <w:tcW w:w="25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国民教育系列本科及以上学历、需持有高级中学教师资格证</w:t>
            </w:r>
          </w:p>
        </w:tc>
        <w:tc>
          <w:tcPr>
            <w:tcW w:w="129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职业能力倾向测验、专业科目</w:t>
            </w:r>
          </w:p>
        </w:tc>
        <w:tc>
          <w:tcPr>
            <w:tcW w:w="11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说课、技能测试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27203046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高中体育教师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全省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体育类</w:t>
            </w: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27203047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高中美术教师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全省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美术类</w:t>
            </w:r>
          </w:p>
        </w:tc>
        <w:tc>
          <w:tcPr>
            <w:tcW w:w="25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4440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40"/>
                <w:szCs w:val="40"/>
                <w:lang w:val="en-US" w:eastAsia="zh-CN" w:bidi="ar"/>
              </w:rPr>
              <w:t>2017年玉树州面向社会公开招聘中小学教师计划表（异地高中）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5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招聘地区</w:t>
            </w:r>
          </w:p>
        </w:tc>
        <w:tc>
          <w:tcPr>
            <w:tcW w:w="126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招聘单位</w:t>
            </w:r>
          </w:p>
        </w:tc>
        <w:tc>
          <w:tcPr>
            <w:tcW w:w="126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职位代码</w:t>
            </w:r>
          </w:p>
        </w:tc>
        <w:tc>
          <w:tcPr>
            <w:tcW w:w="50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招聘人数</w:t>
            </w:r>
          </w:p>
        </w:tc>
        <w:tc>
          <w:tcPr>
            <w:tcW w:w="92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8"/>
                <w:szCs w:val="28"/>
                <w:lang w:val="en-US" w:eastAsia="zh-CN" w:bidi="ar"/>
              </w:rPr>
              <w:t>招    聘    职    位</w:t>
            </w:r>
          </w:p>
        </w:tc>
        <w:tc>
          <w:tcPr>
            <w:tcW w:w="11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面试方式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0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类别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岗位名称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面向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范围</w:t>
            </w:r>
          </w:p>
        </w:tc>
        <w:tc>
          <w:tcPr>
            <w:tcW w:w="2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专业名称</w:t>
            </w:r>
          </w:p>
        </w:tc>
        <w:tc>
          <w:tcPr>
            <w:tcW w:w="2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所需资格条件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笔试内容</w:t>
            </w: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38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玉树市</w:t>
            </w:r>
          </w:p>
        </w:tc>
        <w:tc>
          <w:tcPr>
            <w:tcW w:w="126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玉树市中学教师（3人）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27204001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高中藏语文教师（1）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藏语言文学、中国少数民族语言文学（藏）、藏文翻译、藏语言专业</w:t>
            </w:r>
          </w:p>
        </w:tc>
        <w:tc>
          <w:tcPr>
            <w:tcW w:w="2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国民教育系列本科及以上学历，需持有初级中学及以上教师资格证、需懂康巴语</w:t>
            </w:r>
          </w:p>
        </w:tc>
        <w:tc>
          <w:tcPr>
            <w:tcW w:w="129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职业能力倾向测验、专业科目</w:t>
            </w:r>
          </w:p>
        </w:tc>
        <w:tc>
          <w:tcPr>
            <w:tcW w:w="11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说课（讲课）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27204002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高中藏语文教师（2）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全省</w:t>
            </w:r>
          </w:p>
        </w:tc>
        <w:tc>
          <w:tcPr>
            <w:tcW w:w="28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全日制普通高校本科及以上学历，需持有初级中学及以上教师资格证、需懂康巴语</w:t>
            </w: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38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5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囊谦县</w:t>
            </w:r>
          </w:p>
        </w:tc>
        <w:tc>
          <w:tcPr>
            <w:tcW w:w="126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囊谦县中学教师（2人）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27204003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高中藏语文教师（1）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国民教育系列本科及以上学历，需持有初级中学及以上教师资格证、需懂康巴语</w:t>
            </w: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27204004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高中藏语文教师（2）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全省</w:t>
            </w:r>
          </w:p>
        </w:tc>
        <w:tc>
          <w:tcPr>
            <w:tcW w:w="28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国民教育系列本科及以上学历，需持有初级中学及以上教师资格证、需懂康巴语</w:t>
            </w: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</w:trPr>
        <w:tc>
          <w:tcPr>
            <w:tcW w:w="38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5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杂多县</w:t>
            </w:r>
          </w:p>
        </w:tc>
        <w:tc>
          <w:tcPr>
            <w:tcW w:w="126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杂多县中学教师（3人）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27204005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高中藏语文教师（1）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国民教育系列本科及以上学历，需持有初级中学及以上教师资格证、需懂康巴语</w:t>
            </w: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3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27204006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高中藏语文教师（2）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全省</w:t>
            </w:r>
          </w:p>
        </w:tc>
        <w:tc>
          <w:tcPr>
            <w:tcW w:w="28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国民教育系列本科及以上学历，需持有初级中学及以上教师资格证、需懂康巴语</w:t>
            </w: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5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治多县</w:t>
            </w:r>
          </w:p>
        </w:tc>
        <w:tc>
          <w:tcPr>
            <w:tcW w:w="1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治多县中学教师（1人）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27204007</w:t>
            </w:r>
          </w:p>
        </w:tc>
        <w:tc>
          <w:tcPr>
            <w:tcW w:w="5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专技岗位</w:t>
            </w:r>
          </w:p>
        </w:tc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高中藏语文教师</w:t>
            </w:r>
          </w:p>
        </w:tc>
        <w:tc>
          <w:tcPr>
            <w:tcW w:w="4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全州</w:t>
            </w:r>
          </w:p>
        </w:tc>
        <w:tc>
          <w:tcPr>
            <w:tcW w:w="28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"/>
                <w:kern w:val="0"/>
                <w:sz w:val="20"/>
                <w:szCs w:val="20"/>
                <w:lang w:val="en-US" w:eastAsia="zh-CN" w:bidi="ar"/>
              </w:rPr>
              <w:t>国民教育系列本科及以上学历，需持有初级中学及以上教师资格证、需懂康巴语</w:t>
            </w:r>
          </w:p>
        </w:tc>
        <w:tc>
          <w:tcPr>
            <w:tcW w:w="12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1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-3"/>
                <w:sz w:val="18"/>
                <w:szCs w:val="18"/>
              </w:rPr>
            </w:pP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shd w:val="clear" w:fill="FFFFFF"/>
        <w:spacing w:line="275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3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-3"/>
          <w:sz w:val="18"/>
          <w:szCs w:val="18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83E6B"/>
    <w:rsid w:val="4EE83E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2017-06-24T08:26:00Z</dcterms:created>
  <dc:creator>ASUS</dc:creator>
  <cp:lastModifiedBy>ASUS</cp:lastModifiedBy>
  <dcterms:modified xsi:type="dcterms:W3CDTF">2017-06-24T08:27:06Z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